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60"/>
        <w:gridCol w:w="2160"/>
        <w:gridCol w:w="360"/>
        <w:gridCol w:w="1120"/>
        <w:gridCol w:w="320"/>
        <w:gridCol w:w="360"/>
        <w:gridCol w:w="837"/>
        <w:gridCol w:w="772"/>
        <w:gridCol w:w="11"/>
        <w:gridCol w:w="360"/>
        <w:gridCol w:w="229"/>
        <w:gridCol w:w="1382"/>
        <w:gridCol w:w="909"/>
        <w:gridCol w:w="468"/>
      </w:tblGrid>
      <w:tr w:rsidR="00E43DFC" w:rsidRPr="007A5A6B" w14:paraId="320A123E" w14:textId="77777777" w:rsidTr="007A5A6B">
        <w:trPr>
          <w:trHeight w:val="527"/>
        </w:trPr>
        <w:tc>
          <w:tcPr>
            <w:tcW w:w="5548" w:type="dxa"/>
            <w:gridSpan w:val="5"/>
            <w:shd w:val="clear" w:color="auto" w:fill="E2EFD9"/>
            <w:vAlign w:val="center"/>
          </w:tcPr>
          <w:p w14:paraId="320A123C" w14:textId="77777777" w:rsidR="00E43DFC" w:rsidRPr="007A5A6B" w:rsidRDefault="00E43DFC" w:rsidP="000E6DBF">
            <w:pPr>
              <w:rPr>
                <w:rFonts w:ascii="Calibri" w:hAnsi="Calibri" w:cs="Arial"/>
                <w:sz w:val="22"/>
                <w:szCs w:val="22"/>
              </w:rPr>
            </w:pPr>
            <w:r w:rsidRPr="007A5A6B">
              <w:rPr>
                <w:rFonts w:ascii="Calibri" w:hAnsi="Calibri" w:cs="Arial"/>
                <w:sz w:val="22"/>
                <w:szCs w:val="22"/>
              </w:rPr>
              <w:t>Contract</w:t>
            </w:r>
          </w:p>
        </w:tc>
        <w:tc>
          <w:tcPr>
            <w:tcW w:w="5648" w:type="dxa"/>
            <w:gridSpan w:val="10"/>
            <w:shd w:val="clear" w:color="auto" w:fill="E2EFD9"/>
            <w:vAlign w:val="center"/>
          </w:tcPr>
          <w:p w14:paraId="320A123D" w14:textId="77777777" w:rsidR="00E43DFC" w:rsidRPr="007A5A6B" w:rsidRDefault="00E43DFC" w:rsidP="00E43DFC">
            <w:pPr>
              <w:rPr>
                <w:rFonts w:ascii="Calibri" w:hAnsi="Calibri" w:cs="Arial"/>
                <w:sz w:val="22"/>
                <w:szCs w:val="22"/>
              </w:rPr>
            </w:pPr>
            <w:r w:rsidRPr="007A5A6B"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</w:tr>
      <w:tr w:rsidR="00472F64" w:rsidRPr="007A5A6B" w14:paraId="320A1243" w14:textId="77777777" w:rsidTr="007A5A6B">
        <w:trPr>
          <w:trHeight w:val="883"/>
        </w:trPr>
        <w:tc>
          <w:tcPr>
            <w:tcW w:w="11196" w:type="dxa"/>
            <w:gridSpan w:val="15"/>
            <w:shd w:val="clear" w:color="auto" w:fill="auto"/>
            <w:vAlign w:val="center"/>
          </w:tcPr>
          <w:p w14:paraId="320A123F" w14:textId="77777777" w:rsidR="007A5A6B" w:rsidRPr="007A5A6B" w:rsidRDefault="00472F64" w:rsidP="006237A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A5A6B">
              <w:rPr>
                <w:rFonts w:ascii="Calibri" w:hAnsi="Calibri" w:cs="Arial"/>
                <w:b/>
                <w:sz w:val="22"/>
                <w:szCs w:val="22"/>
              </w:rPr>
              <w:t>Weather &amp; Ground Conditions</w:t>
            </w:r>
            <w:r w:rsidR="008533CF" w:rsidRPr="007A5A6B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 w:rsidR="00B44A06" w:rsidRPr="007A5A6B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320A1240" w14:textId="77777777" w:rsidR="007A5A6B" w:rsidRPr="007A5A6B" w:rsidRDefault="007A5A6B" w:rsidP="006237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20A1241" w14:textId="77777777" w:rsidR="00472F64" w:rsidRPr="007A5A6B" w:rsidRDefault="00B44A06" w:rsidP="006237AD">
            <w:pPr>
              <w:rPr>
                <w:rFonts w:ascii="Calibri" w:hAnsi="Calibri" w:cs="Arial"/>
                <w:sz w:val="22"/>
                <w:szCs w:val="22"/>
              </w:rPr>
            </w:pPr>
            <w:r w:rsidRPr="007A5A6B">
              <w:rPr>
                <w:rFonts w:ascii="Calibri" w:hAnsi="Calibri" w:cs="Arial"/>
                <w:sz w:val="22"/>
                <w:szCs w:val="22"/>
              </w:rPr>
              <w:t xml:space="preserve">Fine </w:t>
            </w:r>
            <w:r w:rsidRPr="007A5A6B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  <w:r w:rsidRPr="007A5A6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A5A6B" w:rsidRPr="007A5A6B"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Pr="007A5A6B">
              <w:rPr>
                <w:rFonts w:ascii="Calibri" w:hAnsi="Calibri" w:cs="Arial"/>
                <w:sz w:val="22"/>
                <w:szCs w:val="22"/>
              </w:rPr>
              <w:t xml:space="preserve">Overcast Drizzle </w:t>
            </w:r>
            <w:r w:rsidRPr="007A5A6B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  <w:r w:rsidRPr="007A5A6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A5A6B" w:rsidRPr="007A5A6B"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Pr="007A5A6B">
              <w:rPr>
                <w:rFonts w:ascii="Calibri" w:hAnsi="Calibri" w:cs="Arial"/>
                <w:sz w:val="22"/>
                <w:szCs w:val="22"/>
              </w:rPr>
              <w:t xml:space="preserve">Wet under foot </w:t>
            </w:r>
            <w:r w:rsidRPr="007A5A6B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  <w:r w:rsidRPr="007A5A6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A5A6B" w:rsidRPr="007A5A6B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Pr="007A5A6B">
              <w:rPr>
                <w:rFonts w:ascii="Calibri" w:hAnsi="Calibri" w:cs="Arial"/>
                <w:sz w:val="22"/>
                <w:szCs w:val="22"/>
              </w:rPr>
              <w:t xml:space="preserve">Raining </w:t>
            </w:r>
            <w:r w:rsidRPr="007A5A6B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</w:p>
          <w:p w14:paraId="320A1242" w14:textId="77777777" w:rsidR="007A5A6B" w:rsidRPr="005A2B73" w:rsidRDefault="00B44A06" w:rsidP="006237AD">
            <w:pPr>
              <w:rPr>
                <w:rFonts w:ascii="Calibri" w:hAnsi="Calibri" w:cs="Arial"/>
                <w:sz w:val="22"/>
                <w:szCs w:val="22"/>
              </w:rPr>
            </w:pPr>
            <w:r w:rsidRPr="007A5A6B">
              <w:rPr>
                <w:rFonts w:ascii="Calibri" w:hAnsi="Calibri" w:cs="Arial"/>
                <w:sz w:val="22"/>
                <w:szCs w:val="22"/>
              </w:rPr>
              <w:t xml:space="preserve">Raining overnight </w:t>
            </w:r>
            <w:r w:rsidRPr="007A5A6B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  <w:r w:rsidRPr="007A5A6B">
              <w:rPr>
                <w:rFonts w:ascii="Calibri" w:hAnsi="Calibri" w:cs="Arial"/>
                <w:sz w:val="22"/>
                <w:szCs w:val="22"/>
              </w:rPr>
              <w:t xml:space="preserve"> Downtime because of wet weather   .5 </w:t>
            </w:r>
            <w:r w:rsidRPr="007A5A6B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  <w:r w:rsidRPr="007A5A6B">
              <w:rPr>
                <w:rFonts w:ascii="Calibri" w:hAnsi="Calibri" w:cs="Arial"/>
                <w:sz w:val="22"/>
                <w:szCs w:val="22"/>
              </w:rPr>
              <w:t xml:space="preserve">   1 </w:t>
            </w:r>
            <w:r w:rsidRPr="007A5A6B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</w:p>
        </w:tc>
      </w:tr>
      <w:tr w:rsidR="00E43DFC" w:rsidRPr="007A5A6B" w14:paraId="320A1245" w14:textId="77777777" w:rsidTr="007A5A6B">
        <w:trPr>
          <w:trHeight w:val="380"/>
        </w:trPr>
        <w:tc>
          <w:tcPr>
            <w:tcW w:w="11196" w:type="dxa"/>
            <w:gridSpan w:val="15"/>
            <w:shd w:val="clear" w:color="auto" w:fill="E2EFD9"/>
            <w:vAlign w:val="center"/>
          </w:tcPr>
          <w:p w14:paraId="320A1244" w14:textId="77777777" w:rsidR="00E43DFC" w:rsidRPr="007A5A6B" w:rsidRDefault="00E43DFC" w:rsidP="00D45773">
            <w:pPr>
              <w:rPr>
                <w:rFonts w:ascii="Calibri" w:hAnsi="Calibri" w:cs="Arial"/>
                <w:sz w:val="22"/>
                <w:szCs w:val="22"/>
              </w:rPr>
            </w:pPr>
            <w:r w:rsidRPr="007A5A6B">
              <w:rPr>
                <w:rFonts w:ascii="Calibri" w:hAnsi="Calibri" w:cs="Arial"/>
                <w:b/>
                <w:sz w:val="22"/>
                <w:szCs w:val="22"/>
              </w:rPr>
              <w:t xml:space="preserve">Plant / Machinery on </w:t>
            </w:r>
            <w:r w:rsidRPr="007A5A6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Site</w:t>
            </w:r>
            <w:r w:rsidR="00B44A06" w:rsidRPr="007A5A6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*</w:t>
            </w:r>
            <w:r w:rsidR="00D45773" w:rsidRPr="007A5A6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                                                                       </w:t>
            </w:r>
            <w:r w:rsidRPr="007A5A6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Please record Engine Hours at the end of each week</w:t>
            </w:r>
          </w:p>
        </w:tc>
      </w:tr>
      <w:tr w:rsidR="000E6DBF" w:rsidRPr="007A5A6B" w14:paraId="320A1250" w14:textId="77777777" w:rsidTr="007A5A6B">
        <w:tc>
          <w:tcPr>
            <w:tcW w:w="1548" w:type="dxa"/>
            <w:shd w:val="clear" w:color="auto" w:fill="auto"/>
          </w:tcPr>
          <w:p w14:paraId="320A1246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0A1247" w14:textId="77777777" w:rsidR="000E6DBF" w:rsidRPr="007A5A6B" w:rsidRDefault="000E6DBF" w:rsidP="007A5A6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20A1248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0A1249" w14:textId="77777777" w:rsidR="000E6DBF" w:rsidRPr="007A5A6B" w:rsidRDefault="000E6DBF" w:rsidP="007A5A6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20A124A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0A124B" w14:textId="77777777" w:rsidR="000E6DBF" w:rsidRPr="007A5A6B" w:rsidRDefault="000E6DBF" w:rsidP="007A5A6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14:paraId="320A124C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320A124D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320A124E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</w:tcPr>
          <w:p w14:paraId="320A124F" w14:textId="77777777" w:rsidR="000E6DBF" w:rsidRPr="007A5A6B" w:rsidRDefault="000E6DBF" w:rsidP="00CC34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6DBF" w:rsidRPr="007A5A6B" w14:paraId="320A125B" w14:textId="77777777" w:rsidTr="007A5A6B">
        <w:tc>
          <w:tcPr>
            <w:tcW w:w="1548" w:type="dxa"/>
            <w:shd w:val="clear" w:color="auto" w:fill="auto"/>
          </w:tcPr>
          <w:p w14:paraId="320A1251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0A1252" w14:textId="77777777" w:rsidR="000E6DBF" w:rsidRPr="007A5A6B" w:rsidRDefault="000E6DBF" w:rsidP="007A5A6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20A1253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0A1254" w14:textId="77777777" w:rsidR="000E6DBF" w:rsidRPr="007A5A6B" w:rsidRDefault="000E6DBF" w:rsidP="007A5A6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20A1255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0A1256" w14:textId="77777777" w:rsidR="000E6DBF" w:rsidRPr="007A5A6B" w:rsidRDefault="000E6DBF" w:rsidP="007A5A6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14:paraId="320A1257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320A1258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320A1259" w14:textId="77777777" w:rsidR="000E6DBF" w:rsidRPr="007A5A6B" w:rsidRDefault="000E6DBF" w:rsidP="00CC340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</w:tcPr>
          <w:p w14:paraId="320A125A" w14:textId="77777777" w:rsidR="000E6DBF" w:rsidRPr="007A5A6B" w:rsidRDefault="000E6DBF" w:rsidP="00CC340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6DBF" w:rsidRPr="007A5A6B" w14:paraId="320A1266" w14:textId="77777777" w:rsidTr="007A5A6B">
        <w:tc>
          <w:tcPr>
            <w:tcW w:w="1548" w:type="dxa"/>
            <w:shd w:val="clear" w:color="auto" w:fill="auto"/>
          </w:tcPr>
          <w:p w14:paraId="320A125C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0A125D" w14:textId="77777777" w:rsidR="000E6DBF" w:rsidRPr="007A5A6B" w:rsidRDefault="000E6DBF" w:rsidP="007A5A6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20A125E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0A125F" w14:textId="77777777" w:rsidR="000E6DBF" w:rsidRPr="007A5A6B" w:rsidRDefault="000E6DBF" w:rsidP="007A5A6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20A1260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0A1261" w14:textId="77777777" w:rsidR="000E6DBF" w:rsidRPr="007A5A6B" w:rsidRDefault="000E6DBF" w:rsidP="007A5A6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14:paraId="320A1262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320A1263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320A1264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</w:tcPr>
          <w:p w14:paraId="320A1265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E6DBF" w:rsidRPr="007A5A6B" w14:paraId="320A1271" w14:textId="77777777" w:rsidTr="007A5A6B">
        <w:tc>
          <w:tcPr>
            <w:tcW w:w="1548" w:type="dxa"/>
            <w:shd w:val="clear" w:color="auto" w:fill="auto"/>
          </w:tcPr>
          <w:p w14:paraId="320A1267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0A1268" w14:textId="77777777" w:rsidR="000E6DBF" w:rsidRPr="007A5A6B" w:rsidRDefault="000E6DBF" w:rsidP="007A5A6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20A1269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0A126A" w14:textId="77777777" w:rsidR="000E6DBF" w:rsidRPr="007A5A6B" w:rsidRDefault="000E6DBF" w:rsidP="007A5A6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20A126B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0A126C" w14:textId="77777777" w:rsidR="000E6DBF" w:rsidRPr="007A5A6B" w:rsidRDefault="000E6DBF" w:rsidP="007A5A6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14:paraId="320A126D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320A126E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320A126F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</w:tcPr>
          <w:p w14:paraId="320A1270" w14:textId="77777777" w:rsidR="000E6DBF" w:rsidRPr="007A5A6B" w:rsidRDefault="000E6DB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7120" w:rsidRPr="007A5A6B" w14:paraId="320A1273" w14:textId="77777777" w:rsidTr="007A5A6B">
        <w:trPr>
          <w:trHeight w:val="380"/>
        </w:trPr>
        <w:tc>
          <w:tcPr>
            <w:tcW w:w="11196" w:type="dxa"/>
            <w:gridSpan w:val="15"/>
            <w:shd w:val="clear" w:color="auto" w:fill="E2EFD9"/>
            <w:vAlign w:val="center"/>
          </w:tcPr>
          <w:p w14:paraId="320A1272" w14:textId="77777777" w:rsidR="00827120" w:rsidRPr="007A5A6B" w:rsidRDefault="00827120" w:rsidP="008533CF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7A5A6B">
              <w:rPr>
                <w:rFonts w:ascii="Calibri" w:hAnsi="Calibri" w:cs="Arial"/>
                <w:b/>
                <w:sz w:val="22"/>
                <w:szCs w:val="22"/>
              </w:rPr>
              <w:t>Labour</w:t>
            </w:r>
            <w:proofErr w:type="spellEnd"/>
            <w:r w:rsidRPr="007A5A6B">
              <w:rPr>
                <w:rFonts w:ascii="Calibri" w:hAnsi="Calibri" w:cs="Arial"/>
                <w:b/>
                <w:sz w:val="22"/>
                <w:szCs w:val="22"/>
              </w:rPr>
              <w:t xml:space="preserve"> on Site</w:t>
            </w:r>
            <w:r w:rsidR="00D45773" w:rsidRPr="007A5A6B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  <w:r w:rsidR="00D45773" w:rsidRPr="007A5A6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Please record who was on site to date</w:t>
            </w:r>
          </w:p>
        </w:tc>
      </w:tr>
      <w:tr w:rsidR="008533CF" w:rsidRPr="007A5A6B" w14:paraId="320A127E" w14:textId="77777777" w:rsidTr="007A5A6B">
        <w:tc>
          <w:tcPr>
            <w:tcW w:w="1548" w:type="dxa"/>
            <w:shd w:val="clear" w:color="auto" w:fill="auto"/>
          </w:tcPr>
          <w:p w14:paraId="320A1274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0A1275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20A1276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0A1277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20A1278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0A1279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320A127A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0A127B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320A127C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</w:tcPr>
          <w:p w14:paraId="320A127D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533CF" w:rsidRPr="007A5A6B" w14:paraId="320A1289" w14:textId="77777777" w:rsidTr="007A5A6B">
        <w:tc>
          <w:tcPr>
            <w:tcW w:w="1548" w:type="dxa"/>
            <w:shd w:val="clear" w:color="auto" w:fill="auto"/>
          </w:tcPr>
          <w:p w14:paraId="320A127F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0A1280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20A1281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0A1282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20A1283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0A1284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320A1285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0A1286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320A1287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</w:tcPr>
          <w:p w14:paraId="320A1288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533CF" w:rsidRPr="007A5A6B" w14:paraId="320A1294" w14:textId="77777777" w:rsidTr="007A5A6B">
        <w:tc>
          <w:tcPr>
            <w:tcW w:w="1548" w:type="dxa"/>
            <w:shd w:val="clear" w:color="auto" w:fill="auto"/>
          </w:tcPr>
          <w:p w14:paraId="320A128A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0A128B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20A128C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0A128D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20A128E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0A128F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320A1290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0A1291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320A1292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</w:tcPr>
          <w:p w14:paraId="320A1293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7120" w:rsidRPr="007A5A6B" w14:paraId="320A1296" w14:textId="77777777" w:rsidTr="007A5A6B">
        <w:trPr>
          <w:trHeight w:val="380"/>
        </w:trPr>
        <w:tc>
          <w:tcPr>
            <w:tcW w:w="11196" w:type="dxa"/>
            <w:gridSpan w:val="15"/>
            <w:shd w:val="clear" w:color="auto" w:fill="E2EFD9"/>
            <w:vAlign w:val="center"/>
          </w:tcPr>
          <w:p w14:paraId="320A1295" w14:textId="77777777" w:rsidR="00827120" w:rsidRPr="007A5A6B" w:rsidRDefault="00827120" w:rsidP="007A5A6B">
            <w:pPr>
              <w:ind w:left="1440" w:hanging="1440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  <w:r w:rsidRPr="007A5A6B">
              <w:rPr>
                <w:rFonts w:ascii="Calibri" w:hAnsi="Calibri" w:cs="Arial"/>
                <w:b/>
                <w:sz w:val="22"/>
                <w:szCs w:val="22"/>
              </w:rPr>
              <w:t>Visitors</w:t>
            </w:r>
            <w:r w:rsidR="002753F1" w:rsidRPr="007A5A6B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D45773" w:rsidRPr="007A5A6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Induction to include explaining daily hazards</w:t>
            </w:r>
            <w:r w:rsidR="002753F1" w:rsidRPr="007A5A6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,</w:t>
            </w:r>
            <w:r w:rsidR="00D45773" w:rsidRPr="007A5A6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 site movements, evacuation point and process, PPE, site rules, </w:t>
            </w:r>
            <w:r w:rsidR="002753F1" w:rsidRPr="007A5A6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and </w:t>
            </w:r>
            <w:r w:rsidR="00D45773" w:rsidRPr="007A5A6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any special information</w:t>
            </w:r>
          </w:p>
        </w:tc>
      </w:tr>
      <w:tr w:rsidR="00827120" w:rsidRPr="007A5A6B" w14:paraId="320A129C" w14:textId="77777777" w:rsidTr="007A5A6B">
        <w:tc>
          <w:tcPr>
            <w:tcW w:w="5548" w:type="dxa"/>
            <w:gridSpan w:val="5"/>
            <w:shd w:val="clear" w:color="auto" w:fill="auto"/>
          </w:tcPr>
          <w:p w14:paraId="320A1297" w14:textId="77777777" w:rsidR="00827120" w:rsidRPr="007A5A6B" w:rsidRDefault="00827120">
            <w:pPr>
              <w:rPr>
                <w:rFonts w:ascii="Calibri" w:hAnsi="Calibri" w:cs="Arial"/>
                <w:sz w:val="22"/>
                <w:szCs w:val="22"/>
              </w:rPr>
            </w:pPr>
            <w:r w:rsidRPr="007A5A6B">
              <w:rPr>
                <w:rFonts w:ascii="Calibri" w:hAnsi="Calibri" w:cs="Arial"/>
                <w:sz w:val="22"/>
                <w:szCs w:val="22"/>
              </w:rPr>
              <w:t>Name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320A1298" w14:textId="77777777" w:rsidR="00827120" w:rsidRPr="007A5A6B" w:rsidRDefault="00827120">
            <w:pPr>
              <w:rPr>
                <w:rFonts w:ascii="Calibri" w:hAnsi="Calibri" w:cs="Arial"/>
                <w:sz w:val="22"/>
                <w:szCs w:val="22"/>
              </w:rPr>
            </w:pPr>
            <w:r w:rsidRPr="007A5A6B">
              <w:rPr>
                <w:rFonts w:ascii="Calibri" w:hAnsi="Calibri" w:cs="Arial"/>
                <w:sz w:val="22"/>
                <w:szCs w:val="22"/>
              </w:rPr>
              <w:t>Time In</w:t>
            </w:r>
          </w:p>
        </w:tc>
        <w:tc>
          <w:tcPr>
            <w:tcW w:w="1372" w:type="dxa"/>
            <w:gridSpan w:val="4"/>
            <w:shd w:val="clear" w:color="auto" w:fill="auto"/>
          </w:tcPr>
          <w:p w14:paraId="320A1299" w14:textId="77777777" w:rsidR="00827120" w:rsidRPr="007A5A6B" w:rsidRDefault="00827120">
            <w:pPr>
              <w:rPr>
                <w:rFonts w:ascii="Calibri" w:hAnsi="Calibri" w:cs="Arial"/>
                <w:sz w:val="22"/>
                <w:szCs w:val="22"/>
              </w:rPr>
            </w:pPr>
            <w:r w:rsidRPr="007A5A6B">
              <w:rPr>
                <w:rFonts w:ascii="Calibri" w:hAnsi="Calibri" w:cs="Arial"/>
                <w:sz w:val="22"/>
                <w:szCs w:val="22"/>
              </w:rPr>
              <w:t>Time Out</w:t>
            </w:r>
          </w:p>
        </w:tc>
        <w:tc>
          <w:tcPr>
            <w:tcW w:w="1382" w:type="dxa"/>
            <w:shd w:val="clear" w:color="auto" w:fill="auto"/>
          </w:tcPr>
          <w:p w14:paraId="320A129A" w14:textId="77777777" w:rsidR="00827120" w:rsidRPr="007A5A6B" w:rsidRDefault="00827120">
            <w:pPr>
              <w:rPr>
                <w:rFonts w:ascii="Calibri" w:hAnsi="Calibri" w:cs="Arial"/>
                <w:sz w:val="22"/>
                <w:szCs w:val="22"/>
              </w:rPr>
            </w:pPr>
            <w:r w:rsidRPr="007A5A6B">
              <w:rPr>
                <w:rFonts w:ascii="Calibri" w:hAnsi="Calibri" w:cs="Arial"/>
                <w:sz w:val="22"/>
                <w:szCs w:val="22"/>
              </w:rPr>
              <w:t>Safety equip</w:t>
            </w:r>
          </w:p>
        </w:tc>
        <w:tc>
          <w:tcPr>
            <w:tcW w:w="1377" w:type="dxa"/>
            <w:gridSpan w:val="2"/>
            <w:shd w:val="clear" w:color="auto" w:fill="auto"/>
          </w:tcPr>
          <w:p w14:paraId="320A129B" w14:textId="77777777" w:rsidR="00827120" w:rsidRPr="007A5A6B" w:rsidRDefault="00827120">
            <w:pPr>
              <w:rPr>
                <w:rFonts w:ascii="Calibri" w:hAnsi="Calibri" w:cs="Arial"/>
                <w:sz w:val="22"/>
                <w:szCs w:val="22"/>
              </w:rPr>
            </w:pPr>
            <w:r w:rsidRPr="007A5A6B">
              <w:rPr>
                <w:rFonts w:ascii="Calibri" w:hAnsi="Calibri" w:cs="Arial"/>
                <w:sz w:val="22"/>
                <w:szCs w:val="22"/>
              </w:rPr>
              <w:t>Inducted</w:t>
            </w:r>
          </w:p>
        </w:tc>
      </w:tr>
      <w:tr w:rsidR="00827120" w:rsidRPr="007A5A6B" w14:paraId="320A12A2" w14:textId="77777777" w:rsidTr="007A5A6B">
        <w:tc>
          <w:tcPr>
            <w:tcW w:w="5548" w:type="dxa"/>
            <w:gridSpan w:val="5"/>
            <w:shd w:val="clear" w:color="auto" w:fill="auto"/>
          </w:tcPr>
          <w:p w14:paraId="320A129D" w14:textId="77777777" w:rsidR="00827120" w:rsidRPr="007A5A6B" w:rsidRDefault="0082712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shd w:val="clear" w:color="auto" w:fill="auto"/>
          </w:tcPr>
          <w:p w14:paraId="320A129E" w14:textId="77777777" w:rsidR="00827120" w:rsidRPr="007A5A6B" w:rsidRDefault="0082712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72" w:type="dxa"/>
            <w:gridSpan w:val="4"/>
            <w:shd w:val="clear" w:color="auto" w:fill="auto"/>
          </w:tcPr>
          <w:p w14:paraId="320A129F" w14:textId="77777777" w:rsidR="00827120" w:rsidRPr="007A5A6B" w:rsidRDefault="0082712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320A12A0" w14:textId="77777777" w:rsidR="00827120" w:rsidRPr="007A5A6B" w:rsidRDefault="0082712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320A12A1" w14:textId="77777777" w:rsidR="00827120" w:rsidRPr="007A5A6B" w:rsidRDefault="0082712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7120" w:rsidRPr="007A5A6B" w14:paraId="320A12A8" w14:textId="77777777" w:rsidTr="007A5A6B">
        <w:tc>
          <w:tcPr>
            <w:tcW w:w="5548" w:type="dxa"/>
            <w:gridSpan w:val="5"/>
            <w:shd w:val="clear" w:color="auto" w:fill="auto"/>
          </w:tcPr>
          <w:p w14:paraId="320A12A3" w14:textId="77777777" w:rsidR="00827120" w:rsidRPr="007A5A6B" w:rsidRDefault="0082712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shd w:val="clear" w:color="auto" w:fill="auto"/>
          </w:tcPr>
          <w:p w14:paraId="320A12A4" w14:textId="77777777" w:rsidR="00827120" w:rsidRPr="007A5A6B" w:rsidRDefault="0082712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72" w:type="dxa"/>
            <w:gridSpan w:val="4"/>
            <w:shd w:val="clear" w:color="auto" w:fill="auto"/>
          </w:tcPr>
          <w:p w14:paraId="320A12A5" w14:textId="77777777" w:rsidR="00827120" w:rsidRPr="007A5A6B" w:rsidRDefault="0082712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320A12A6" w14:textId="77777777" w:rsidR="00827120" w:rsidRPr="007A5A6B" w:rsidRDefault="0082712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320A12A7" w14:textId="77777777" w:rsidR="00827120" w:rsidRPr="007A5A6B" w:rsidRDefault="0082712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7120" w:rsidRPr="007A5A6B" w14:paraId="320A12AE" w14:textId="77777777" w:rsidTr="007A5A6B">
        <w:tc>
          <w:tcPr>
            <w:tcW w:w="5548" w:type="dxa"/>
            <w:gridSpan w:val="5"/>
            <w:shd w:val="clear" w:color="auto" w:fill="auto"/>
          </w:tcPr>
          <w:p w14:paraId="320A12A9" w14:textId="77777777" w:rsidR="00827120" w:rsidRPr="007A5A6B" w:rsidRDefault="0082712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shd w:val="clear" w:color="auto" w:fill="auto"/>
          </w:tcPr>
          <w:p w14:paraId="320A12AA" w14:textId="77777777" w:rsidR="00827120" w:rsidRPr="007A5A6B" w:rsidRDefault="0082712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72" w:type="dxa"/>
            <w:gridSpan w:val="4"/>
            <w:shd w:val="clear" w:color="auto" w:fill="auto"/>
          </w:tcPr>
          <w:p w14:paraId="320A12AB" w14:textId="77777777" w:rsidR="00827120" w:rsidRPr="007A5A6B" w:rsidRDefault="0082712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14:paraId="320A12AC" w14:textId="77777777" w:rsidR="00827120" w:rsidRPr="007A5A6B" w:rsidRDefault="0082712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320A12AD" w14:textId="77777777" w:rsidR="00827120" w:rsidRPr="007A5A6B" w:rsidRDefault="0082712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7120" w:rsidRPr="007A5A6B" w14:paraId="320A12B0" w14:textId="77777777" w:rsidTr="007A5A6B">
        <w:trPr>
          <w:trHeight w:val="380"/>
        </w:trPr>
        <w:tc>
          <w:tcPr>
            <w:tcW w:w="11196" w:type="dxa"/>
            <w:gridSpan w:val="15"/>
            <w:shd w:val="clear" w:color="auto" w:fill="E2EFD9"/>
            <w:vAlign w:val="center"/>
          </w:tcPr>
          <w:p w14:paraId="320A12AF" w14:textId="77777777" w:rsidR="00827120" w:rsidRPr="007A5A6B" w:rsidRDefault="00827120" w:rsidP="008533CF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7A5A6B">
              <w:rPr>
                <w:rFonts w:ascii="Calibri" w:hAnsi="Calibri" w:cs="Arial"/>
                <w:b/>
                <w:sz w:val="22"/>
                <w:szCs w:val="22"/>
              </w:rPr>
              <w:t>Days</w:t>
            </w:r>
            <w:proofErr w:type="spellEnd"/>
            <w:r w:rsidRPr="007A5A6B">
              <w:rPr>
                <w:rFonts w:ascii="Calibri" w:hAnsi="Calibri" w:cs="Arial"/>
                <w:b/>
                <w:sz w:val="22"/>
                <w:szCs w:val="22"/>
              </w:rPr>
              <w:t xml:space="preserve"> Activities</w:t>
            </w:r>
            <w:r w:rsidR="00D45773" w:rsidRPr="007A5A6B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D45773" w:rsidRPr="007A5A6B">
              <w:rPr>
                <w:rFonts w:ascii="Calibri" w:hAnsi="Calibri" w:cs="Arial"/>
                <w:i/>
                <w:color w:val="999999"/>
                <w:sz w:val="22"/>
                <w:szCs w:val="22"/>
              </w:rPr>
              <w:t xml:space="preserve"> </w:t>
            </w:r>
            <w:r w:rsidR="00D45773" w:rsidRPr="007A5A6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Please record daily activities here</w:t>
            </w:r>
          </w:p>
        </w:tc>
      </w:tr>
      <w:tr w:rsidR="006237AD" w:rsidRPr="007A5A6B" w14:paraId="320A12B2" w14:textId="77777777" w:rsidTr="007A5A6B">
        <w:tc>
          <w:tcPr>
            <w:tcW w:w="11196" w:type="dxa"/>
            <w:gridSpan w:val="15"/>
            <w:shd w:val="clear" w:color="auto" w:fill="auto"/>
          </w:tcPr>
          <w:p w14:paraId="320A12B1" w14:textId="77777777" w:rsidR="006237AD" w:rsidRPr="007A5A6B" w:rsidRDefault="006237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533CF" w:rsidRPr="007A5A6B" w14:paraId="320A12B4" w14:textId="77777777" w:rsidTr="007A5A6B">
        <w:tc>
          <w:tcPr>
            <w:tcW w:w="11196" w:type="dxa"/>
            <w:gridSpan w:val="15"/>
            <w:shd w:val="clear" w:color="auto" w:fill="auto"/>
          </w:tcPr>
          <w:p w14:paraId="320A12B3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533CF" w:rsidRPr="007A5A6B" w14:paraId="320A12B6" w14:textId="77777777" w:rsidTr="007A5A6B">
        <w:tc>
          <w:tcPr>
            <w:tcW w:w="11196" w:type="dxa"/>
            <w:gridSpan w:val="15"/>
            <w:shd w:val="clear" w:color="auto" w:fill="auto"/>
          </w:tcPr>
          <w:p w14:paraId="320A12B5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533CF" w:rsidRPr="007A5A6B" w14:paraId="320A12B8" w14:textId="77777777" w:rsidTr="007A5A6B">
        <w:tc>
          <w:tcPr>
            <w:tcW w:w="11196" w:type="dxa"/>
            <w:gridSpan w:val="15"/>
            <w:shd w:val="clear" w:color="auto" w:fill="auto"/>
          </w:tcPr>
          <w:p w14:paraId="320A12B7" w14:textId="77777777" w:rsidR="008533CF" w:rsidRPr="007A5A6B" w:rsidRDefault="008533C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237AD" w:rsidRPr="007A5A6B" w14:paraId="320A12BA" w14:textId="77777777" w:rsidTr="007A5A6B">
        <w:tc>
          <w:tcPr>
            <w:tcW w:w="11196" w:type="dxa"/>
            <w:gridSpan w:val="15"/>
            <w:shd w:val="clear" w:color="auto" w:fill="auto"/>
          </w:tcPr>
          <w:p w14:paraId="320A12B9" w14:textId="77777777" w:rsidR="006237AD" w:rsidRPr="007A5A6B" w:rsidRDefault="006237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237AD" w:rsidRPr="007A5A6B" w14:paraId="320A12BC" w14:textId="77777777" w:rsidTr="007A5A6B">
        <w:tc>
          <w:tcPr>
            <w:tcW w:w="11196" w:type="dxa"/>
            <w:gridSpan w:val="15"/>
            <w:shd w:val="clear" w:color="auto" w:fill="auto"/>
          </w:tcPr>
          <w:p w14:paraId="320A12BB" w14:textId="77777777" w:rsidR="006237AD" w:rsidRPr="007A5A6B" w:rsidRDefault="006237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72F64" w:rsidRPr="007A5A6B" w14:paraId="320A12BE" w14:textId="77777777" w:rsidTr="007A5A6B">
        <w:trPr>
          <w:trHeight w:val="380"/>
        </w:trPr>
        <w:tc>
          <w:tcPr>
            <w:tcW w:w="11196" w:type="dxa"/>
            <w:gridSpan w:val="15"/>
            <w:shd w:val="clear" w:color="auto" w:fill="E2EFD9"/>
            <w:vAlign w:val="center"/>
          </w:tcPr>
          <w:p w14:paraId="320A12BD" w14:textId="77777777" w:rsidR="00472F64" w:rsidRPr="007A5A6B" w:rsidRDefault="006237AD" w:rsidP="007A5A6B">
            <w:pPr>
              <w:ind w:left="4680" w:hanging="4680"/>
              <w:rPr>
                <w:rFonts w:ascii="Calibri" w:hAnsi="Calibri" w:cs="Arial"/>
                <w:sz w:val="22"/>
                <w:szCs w:val="22"/>
              </w:rPr>
            </w:pPr>
            <w:r w:rsidRPr="007A5A6B">
              <w:rPr>
                <w:rFonts w:ascii="Calibri" w:hAnsi="Calibri" w:cs="Arial"/>
                <w:b/>
                <w:sz w:val="22"/>
                <w:szCs w:val="22"/>
              </w:rPr>
              <w:t>Quality</w:t>
            </w:r>
            <w:r w:rsidR="002753F1" w:rsidRPr="007A5A6B">
              <w:rPr>
                <w:rFonts w:ascii="Calibri" w:hAnsi="Calibri" w:cs="Arial"/>
                <w:b/>
                <w:sz w:val="22"/>
                <w:szCs w:val="22"/>
              </w:rPr>
              <w:t xml:space="preserve"> and Environmental Incidents</w:t>
            </w:r>
            <w:r w:rsidR="008533CF" w:rsidRPr="007A5A6B">
              <w:rPr>
                <w:rFonts w:ascii="Calibri" w:hAnsi="Calibri" w:cs="Arial"/>
                <w:color w:val="999999"/>
                <w:sz w:val="22"/>
                <w:szCs w:val="22"/>
              </w:rPr>
              <w:t xml:space="preserve"> </w:t>
            </w:r>
            <w:r w:rsidR="002753F1" w:rsidRPr="007A5A6B">
              <w:rPr>
                <w:rFonts w:ascii="Calibri" w:hAnsi="Calibri" w:cs="Arial"/>
                <w:color w:val="999999"/>
                <w:sz w:val="22"/>
                <w:szCs w:val="22"/>
              </w:rPr>
              <w:tab/>
            </w:r>
            <w:r w:rsidR="002753F1" w:rsidRPr="007A5A6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This section is to include suggested i</w:t>
            </w:r>
            <w:r w:rsidR="008533CF" w:rsidRPr="007A5A6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mprovements, customer complaints, changes in documentatio</w:t>
            </w:r>
            <w:r w:rsidR="002753F1" w:rsidRPr="007A5A6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n and environmental incidents </w:t>
            </w:r>
            <w:r w:rsidR="008533CF" w:rsidRPr="007A5A6B">
              <w:rPr>
                <w:rFonts w:ascii="Calibri" w:hAnsi="Calibri" w:cs="Arial"/>
                <w:color w:val="FFFFFF"/>
                <w:sz w:val="22"/>
                <w:szCs w:val="22"/>
              </w:rPr>
              <w:t xml:space="preserve"> </w:t>
            </w:r>
          </w:p>
        </w:tc>
      </w:tr>
      <w:tr w:rsidR="008533CF" w:rsidRPr="007A5A6B" w14:paraId="320A12C0" w14:textId="77777777" w:rsidTr="007A5A6B">
        <w:tc>
          <w:tcPr>
            <w:tcW w:w="11196" w:type="dxa"/>
            <w:gridSpan w:val="15"/>
            <w:shd w:val="clear" w:color="auto" w:fill="auto"/>
          </w:tcPr>
          <w:p w14:paraId="320A12BF" w14:textId="77777777" w:rsidR="008533CF" w:rsidRPr="007A5A6B" w:rsidRDefault="008533C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72F64" w:rsidRPr="007A5A6B" w14:paraId="320A12C2" w14:textId="77777777" w:rsidTr="007A5A6B">
        <w:tc>
          <w:tcPr>
            <w:tcW w:w="11196" w:type="dxa"/>
            <w:gridSpan w:val="15"/>
            <w:shd w:val="clear" w:color="auto" w:fill="auto"/>
          </w:tcPr>
          <w:p w14:paraId="320A12C1" w14:textId="77777777" w:rsidR="00472F64" w:rsidRPr="007A5A6B" w:rsidRDefault="00472F6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72F64" w:rsidRPr="007A5A6B" w14:paraId="320A12C4" w14:textId="77777777" w:rsidTr="007A5A6B">
        <w:tc>
          <w:tcPr>
            <w:tcW w:w="11196" w:type="dxa"/>
            <w:gridSpan w:val="15"/>
            <w:shd w:val="clear" w:color="auto" w:fill="auto"/>
          </w:tcPr>
          <w:p w14:paraId="320A12C3" w14:textId="77777777" w:rsidR="00472F64" w:rsidRPr="007A5A6B" w:rsidRDefault="00472F6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72F64" w:rsidRPr="007A5A6B" w14:paraId="320A12C6" w14:textId="77777777" w:rsidTr="007A5A6B">
        <w:trPr>
          <w:trHeight w:val="380"/>
        </w:trPr>
        <w:tc>
          <w:tcPr>
            <w:tcW w:w="11196" w:type="dxa"/>
            <w:gridSpan w:val="15"/>
            <w:shd w:val="clear" w:color="auto" w:fill="E2EFD9"/>
            <w:vAlign w:val="center"/>
          </w:tcPr>
          <w:p w14:paraId="320A12C5" w14:textId="77777777" w:rsidR="00472F64" w:rsidRPr="007A5A6B" w:rsidRDefault="006237AD" w:rsidP="008533CF">
            <w:pPr>
              <w:rPr>
                <w:rFonts w:ascii="Calibri" w:hAnsi="Calibri" w:cs="Arial"/>
                <w:sz w:val="22"/>
                <w:szCs w:val="22"/>
              </w:rPr>
            </w:pPr>
            <w:r w:rsidRPr="007A5A6B">
              <w:rPr>
                <w:rFonts w:ascii="Calibri" w:hAnsi="Calibri" w:cs="Arial"/>
                <w:b/>
                <w:sz w:val="22"/>
                <w:szCs w:val="22"/>
              </w:rPr>
              <w:t>Health and Safety</w:t>
            </w:r>
            <w:r w:rsidR="00D45773" w:rsidRPr="007A5A6B">
              <w:rPr>
                <w:rFonts w:ascii="Calibri" w:hAnsi="Calibri" w:cs="Arial"/>
                <w:b/>
                <w:sz w:val="22"/>
                <w:szCs w:val="22"/>
              </w:rPr>
              <w:t xml:space="preserve">      </w:t>
            </w:r>
            <w:r w:rsidR="008533CF" w:rsidRPr="007A5A6B">
              <w:rPr>
                <w:rFonts w:ascii="Calibri" w:hAnsi="Calibri" w:cs="Arial"/>
                <w:i/>
                <w:color w:val="999999"/>
                <w:sz w:val="22"/>
                <w:szCs w:val="22"/>
              </w:rPr>
              <w:t xml:space="preserve"> </w:t>
            </w:r>
            <w:r w:rsidR="008533CF" w:rsidRPr="007A5A6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This section is to include hazards identified, accident </w:t>
            </w:r>
            <w:r w:rsidR="00D45773" w:rsidRPr="007A5A6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&amp;</w:t>
            </w:r>
            <w:r w:rsidR="008533CF" w:rsidRPr="007A5A6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 incidents, issuing of PPE, trail evacuations</w:t>
            </w:r>
            <w:r w:rsidR="008533CF" w:rsidRPr="007A5A6B">
              <w:rPr>
                <w:rFonts w:ascii="Calibri" w:hAnsi="Calibri" w:cs="Arial"/>
                <w:i/>
                <w:color w:val="FFFFFF"/>
                <w:sz w:val="22"/>
                <w:szCs w:val="22"/>
              </w:rPr>
              <w:t xml:space="preserve">  </w:t>
            </w:r>
          </w:p>
        </w:tc>
      </w:tr>
      <w:tr w:rsidR="00472F64" w:rsidRPr="007A5A6B" w14:paraId="320A12C8" w14:textId="77777777" w:rsidTr="007A5A6B">
        <w:tc>
          <w:tcPr>
            <w:tcW w:w="11196" w:type="dxa"/>
            <w:gridSpan w:val="15"/>
            <w:shd w:val="clear" w:color="auto" w:fill="auto"/>
          </w:tcPr>
          <w:p w14:paraId="320A12C7" w14:textId="77777777" w:rsidR="00472F64" w:rsidRPr="007A5A6B" w:rsidRDefault="00472F6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237AD" w:rsidRPr="007A5A6B" w14:paraId="320A12CA" w14:textId="77777777" w:rsidTr="007A5A6B">
        <w:tc>
          <w:tcPr>
            <w:tcW w:w="11196" w:type="dxa"/>
            <w:gridSpan w:val="15"/>
            <w:shd w:val="clear" w:color="auto" w:fill="auto"/>
          </w:tcPr>
          <w:p w14:paraId="320A12C9" w14:textId="77777777" w:rsidR="006237AD" w:rsidRPr="007A5A6B" w:rsidRDefault="006237A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72F64" w:rsidRPr="007A5A6B" w14:paraId="320A12CC" w14:textId="77777777" w:rsidTr="007A5A6B">
        <w:tc>
          <w:tcPr>
            <w:tcW w:w="11196" w:type="dxa"/>
            <w:gridSpan w:val="15"/>
            <w:shd w:val="clear" w:color="auto" w:fill="auto"/>
          </w:tcPr>
          <w:p w14:paraId="320A12CB" w14:textId="77777777" w:rsidR="00472F64" w:rsidRPr="007A5A6B" w:rsidRDefault="00472F6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72F64" w:rsidRPr="007A5A6B" w14:paraId="320A12CE" w14:textId="77777777" w:rsidTr="007A5A6B">
        <w:trPr>
          <w:trHeight w:val="380"/>
        </w:trPr>
        <w:tc>
          <w:tcPr>
            <w:tcW w:w="11196" w:type="dxa"/>
            <w:gridSpan w:val="15"/>
            <w:shd w:val="clear" w:color="auto" w:fill="E2EFD9"/>
            <w:vAlign w:val="center"/>
          </w:tcPr>
          <w:p w14:paraId="320A12CD" w14:textId="77777777" w:rsidR="00472F64" w:rsidRPr="007A5A6B" w:rsidRDefault="006237AD" w:rsidP="00D45773">
            <w:pPr>
              <w:rPr>
                <w:rFonts w:ascii="Calibri" w:hAnsi="Calibri" w:cs="Arial"/>
                <w:sz w:val="22"/>
                <w:szCs w:val="22"/>
              </w:rPr>
            </w:pPr>
            <w:r w:rsidRPr="007A5A6B">
              <w:rPr>
                <w:rFonts w:ascii="Calibri" w:hAnsi="Calibri" w:cs="Arial"/>
                <w:b/>
                <w:sz w:val="22"/>
                <w:szCs w:val="22"/>
              </w:rPr>
              <w:t>Variation</w:t>
            </w:r>
            <w:r w:rsidR="002753F1" w:rsidRPr="007A5A6B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D45773" w:rsidRPr="007A5A6B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8533CF" w:rsidRPr="007A5A6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Record any variations to contracts here.</w:t>
            </w:r>
          </w:p>
        </w:tc>
      </w:tr>
      <w:tr w:rsidR="008533CF" w:rsidRPr="007A5A6B" w14:paraId="320A12D0" w14:textId="77777777" w:rsidTr="007A5A6B">
        <w:tc>
          <w:tcPr>
            <w:tcW w:w="11196" w:type="dxa"/>
            <w:gridSpan w:val="15"/>
            <w:shd w:val="clear" w:color="auto" w:fill="auto"/>
          </w:tcPr>
          <w:p w14:paraId="320A12CF" w14:textId="77777777" w:rsidR="008533CF" w:rsidRPr="007A5A6B" w:rsidRDefault="008533C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533CF" w:rsidRPr="007A5A6B" w14:paraId="320A12D2" w14:textId="77777777" w:rsidTr="007A5A6B">
        <w:tc>
          <w:tcPr>
            <w:tcW w:w="11196" w:type="dxa"/>
            <w:gridSpan w:val="15"/>
            <w:shd w:val="clear" w:color="auto" w:fill="auto"/>
          </w:tcPr>
          <w:p w14:paraId="320A12D1" w14:textId="77777777" w:rsidR="008533CF" w:rsidRPr="007A5A6B" w:rsidRDefault="008533C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72F64" w:rsidRPr="007A5A6B" w14:paraId="320A12D4" w14:textId="77777777" w:rsidTr="007A5A6B">
        <w:tc>
          <w:tcPr>
            <w:tcW w:w="11196" w:type="dxa"/>
            <w:gridSpan w:val="15"/>
            <w:shd w:val="clear" w:color="auto" w:fill="auto"/>
          </w:tcPr>
          <w:p w14:paraId="320A12D3" w14:textId="77777777" w:rsidR="00472F64" w:rsidRPr="007A5A6B" w:rsidRDefault="00472F6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245EB" w:rsidRPr="007A5A6B" w14:paraId="320A12D6" w14:textId="77777777" w:rsidTr="007A5A6B">
        <w:tc>
          <w:tcPr>
            <w:tcW w:w="11196" w:type="dxa"/>
            <w:gridSpan w:val="15"/>
            <w:shd w:val="clear" w:color="auto" w:fill="auto"/>
          </w:tcPr>
          <w:p w14:paraId="320A12D5" w14:textId="77777777" w:rsidR="006245EB" w:rsidRPr="007A5A6B" w:rsidRDefault="006245E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237AD" w:rsidRPr="007A5A6B" w14:paraId="320A12D8" w14:textId="77777777" w:rsidTr="007A5A6B">
        <w:trPr>
          <w:trHeight w:val="380"/>
        </w:trPr>
        <w:tc>
          <w:tcPr>
            <w:tcW w:w="11196" w:type="dxa"/>
            <w:gridSpan w:val="15"/>
            <w:shd w:val="clear" w:color="auto" w:fill="E2EFD9"/>
            <w:vAlign w:val="center"/>
          </w:tcPr>
          <w:p w14:paraId="320A12D7" w14:textId="77777777" w:rsidR="006237AD" w:rsidRPr="007A5A6B" w:rsidRDefault="006237AD" w:rsidP="003F676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A5A6B">
              <w:rPr>
                <w:rFonts w:ascii="Calibri" w:hAnsi="Calibri" w:cs="Arial"/>
                <w:b/>
                <w:sz w:val="22"/>
                <w:szCs w:val="22"/>
              </w:rPr>
              <w:t>Traffic Management</w:t>
            </w:r>
            <w:r w:rsidR="008533CF" w:rsidRPr="007A5A6B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D45773" w:rsidRPr="007A5A6B">
              <w:rPr>
                <w:rFonts w:ascii="Calibri" w:hAnsi="Calibri" w:cs="Arial"/>
                <w:b/>
                <w:sz w:val="22"/>
                <w:szCs w:val="22"/>
              </w:rPr>
              <w:t xml:space="preserve">Checked   Y </w:t>
            </w:r>
            <w:r w:rsidR="00D45773" w:rsidRPr="007A5A6B">
              <w:rPr>
                <w:rFonts w:ascii="Calibri" w:hAnsi="Calibri" w:cs="Arial"/>
                <w:sz w:val="22"/>
                <w:szCs w:val="22"/>
              </w:rPr>
              <w:sym w:font="Wingdings 2" w:char="F0A3"/>
            </w:r>
            <w:r w:rsidR="00D45773" w:rsidRPr="007A5A6B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D45773" w:rsidRPr="007A5A6B">
              <w:rPr>
                <w:rFonts w:ascii="Calibri" w:hAnsi="Calibri" w:cs="Arial"/>
                <w:b/>
                <w:sz w:val="22"/>
                <w:szCs w:val="22"/>
              </w:rPr>
              <w:t>N</w:t>
            </w:r>
            <w:r w:rsidR="00D45773" w:rsidRPr="007A5A6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D45773" w:rsidRPr="007A5A6B">
              <w:rPr>
                <w:rFonts w:ascii="Calibri" w:hAnsi="Calibri" w:cs="Arial"/>
                <w:sz w:val="22"/>
                <w:szCs w:val="22"/>
              </w:rPr>
              <w:sym w:font="Wingdings 2" w:char="F0A3"/>
            </w:r>
            <w:r w:rsidR="00D45773" w:rsidRPr="007A5A6B">
              <w:rPr>
                <w:rFonts w:ascii="Calibri" w:hAnsi="Calibri" w:cs="Arial"/>
                <w:sz w:val="22"/>
                <w:szCs w:val="22"/>
              </w:rPr>
              <w:t xml:space="preserve">                             </w:t>
            </w:r>
            <w:r w:rsidR="00D45773" w:rsidRPr="007A5A6B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Comments are to be recorded in the quality section</w:t>
            </w:r>
          </w:p>
        </w:tc>
      </w:tr>
    </w:tbl>
    <w:p w14:paraId="320A12D9" w14:textId="77777777" w:rsidR="00E43DFC" w:rsidRPr="007A5A6B" w:rsidRDefault="00B44A06" w:rsidP="00B44A06">
      <w:pPr>
        <w:jc w:val="center"/>
        <w:rPr>
          <w:rFonts w:ascii="Calibri" w:hAnsi="Calibri" w:cs="Arial"/>
          <w:b/>
          <w:i/>
          <w:sz w:val="22"/>
          <w:szCs w:val="22"/>
        </w:rPr>
      </w:pPr>
      <w:r w:rsidRPr="007A5A6B">
        <w:rPr>
          <w:rFonts w:ascii="Calibri" w:hAnsi="Calibri" w:cs="Arial"/>
          <w:b/>
          <w:i/>
          <w:sz w:val="22"/>
          <w:szCs w:val="22"/>
        </w:rPr>
        <w:t>Each site may change the content in the form but not the form</w:t>
      </w:r>
    </w:p>
    <w:sectPr w:rsidR="00E43DFC" w:rsidRPr="007A5A6B" w:rsidSect="006245EB">
      <w:headerReference w:type="default" r:id="rId10"/>
      <w:footerReference w:type="default" r:id="rId11"/>
      <w:pgSz w:w="12240" w:h="15840"/>
      <w:pgMar w:top="360" w:right="540" w:bottom="180" w:left="720" w:header="708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A12DC" w14:textId="77777777" w:rsidR="0075081F" w:rsidRDefault="0075081F">
      <w:r>
        <w:separator/>
      </w:r>
    </w:p>
  </w:endnote>
  <w:endnote w:type="continuationSeparator" w:id="0">
    <w:p w14:paraId="320A12DD" w14:textId="77777777" w:rsidR="0075081F" w:rsidRDefault="0075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12E2" w14:textId="2FA8804B" w:rsidR="005A2B73" w:rsidRPr="004A6086" w:rsidRDefault="006B54FC" w:rsidP="006B54FC">
    <w:pPr>
      <w:pStyle w:val="Footer"/>
      <w:ind w:right="360" w:firstLine="284"/>
      <w:jc w:val="center"/>
      <w:rPr>
        <w:rFonts w:ascii="Calibri" w:hAnsi="Calibri"/>
        <w:sz w:val="18"/>
      </w:rPr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320A12E8" wp14:editId="3D3AEF6F">
          <wp:simplePos x="0" y="0"/>
          <wp:positionH relativeFrom="column">
            <wp:posOffset>571500</wp:posOffset>
          </wp:positionH>
          <wp:positionV relativeFrom="paragraph">
            <wp:posOffset>9896475</wp:posOffset>
          </wp:positionV>
          <wp:extent cx="734060" cy="676275"/>
          <wp:effectExtent l="0" t="0" r="8890" b="952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63360" behindDoc="0" locked="0" layoutInCell="1" allowOverlap="1" wp14:anchorId="320A12EA" wp14:editId="320A12EB">
          <wp:simplePos x="0" y="0"/>
          <wp:positionH relativeFrom="column">
            <wp:posOffset>571500</wp:posOffset>
          </wp:positionH>
          <wp:positionV relativeFrom="paragraph">
            <wp:posOffset>9896475</wp:posOffset>
          </wp:positionV>
          <wp:extent cx="734060" cy="676275"/>
          <wp:effectExtent l="0" t="0" r="8890" b="9525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61312" behindDoc="0" locked="0" layoutInCell="1" allowOverlap="1" wp14:anchorId="320A12EC" wp14:editId="320A12ED">
          <wp:simplePos x="0" y="0"/>
          <wp:positionH relativeFrom="column">
            <wp:posOffset>571500</wp:posOffset>
          </wp:positionH>
          <wp:positionV relativeFrom="paragraph">
            <wp:posOffset>9896475</wp:posOffset>
          </wp:positionV>
          <wp:extent cx="734060" cy="676275"/>
          <wp:effectExtent l="0" t="0" r="8890" b="952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B73" w:rsidRPr="004A6086">
      <w:rPr>
        <w:rFonts w:ascii="Calibri" w:hAnsi="Calibri"/>
        <w:sz w:val="18"/>
      </w:rPr>
      <w:t xml:space="preserve">© </w:t>
    </w:r>
    <w:r w:rsidR="00BD1A42">
      <w:rPr>
        <w:rFonts w:ascii="Calibri" w:hAnsi="Calibri"/>
        <w:sz w:val="18"/>
      </w:rPr>
      <w:t xml:space="preserve">2024 </w:t>
    </w:r>
    <w:proofErr w:type="spellStart"/>
    <w:r w:rsidR="00BD1A42">
      <w:rPr>
        <w:rFonts w:ascii="Calibri" w:hAnsi="Calibri"/>
        <w:sz w:val="18"/>
      </w:rPr>
      <w:t>Jesrik</w:t>
    </w:r>
    <w:proofErr w:type="spellEnd"/>
    <w:r w:rsidR="005A2B73" w:rsidRPr="004A6086">
      <w:rPr>
        <w:rFonts w:ascii="Calibri" w:hAnsi="Calibri"/>
        <w:sz w:val="18"/>
      </w:rPr>
      <w:t>.  All Rights Reserved.</w:t>
    </w:r>
  </w:p>
  <w:p w14:paraId="320A12E3" w14:textId="77777777" w:rsidR="005A2B73" w:rsidRDefault="005A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A12DA" w14:textId="77777777" w:rsidR="0075081F" w:rsidRDefault="0075081F">
      <w:r>
        <w:separator/>
      </w:r>
    </w:p>
  </w:footnote>
  <w:footnote w:type="continuationSeparator" w:id="0">
    <w:p w14:paraId="320A12DB" w14:textId="77777777" w:rsidR="0075081F" w:rsidRDefault="00750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12E0" w14:textId="2E9157F7" w:rsidR="007A5A6B" w:rsidRPr="00CA1158" w:rsidRDefault="007A5A6B">
    <w:pPr>
      <w:pStyle w:val="Header"/>
      <w:rPr>
        <w:rFonts w:ascii="Calibri" w:hAnsi="Calibri"/>
        <w:sz w:val="40"/>
        <w:szCs w:val="40"/>
      </w:rPr>
    </w:pPr>
    <w:r w:rsidRPr="007A5A6B">
      <w:rPr>
        <w:rFonts w:ascii="Calibri" w:hAnsi="Calibri"/>
        <w:sz w:val="40"/>
        <w:szCs w:val="40"/>
      </w:rPr>
      <w:t>Daily Site Diary</w:t>
    </w:r>
    <w:r w:rsidR="00CA1158">
      <w:rPr>
        <w:rFonts w:ascii="Calibri" w:hAnsi="Calibri"/>
        <w:sz w:val="40"/>
        <w:szCs w:val="40"/>
      </w:rPr>
      <w:t xml:space="preserve">                                                              </w:t>
    </w:r>
    <w:r w:rsidR="00CA1158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45D674D7" wp14:editId="01A29C3F">
          <wp:extent cx="1828800" cy="411480"/>
          <wp:effectExtent l="0" t="0" r="0" b="7620"/>
          <wp:docPr id="993371338" name="Picture 993371338" descr="A black background with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371338" name="Picture 993371338" descr="A black background with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05CFE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28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FC"/>
    <w:rsid w:val="0009479D"/>
    <w:rsid w:val="000A649E"/>
    <w:rsid w:val="000E6DBF"/>
    <w:rsid w:val="001A1D02"/>
    <w:rsid w:val="00262403"/>
    <w:rsid w:val="002753F1"/>
    <w:rsid w:val="00326705"/>
    <w:rsid w:val="00332BF1"/>
    <w:rsid w:val="003B05E3"/>
    <w:rsid w:val="003F676C"/>
    <w:rsid w:val="00463639"/>
    <w:rsid w:val="00472F64"/>
    <w:rsid w:val="004B1FDE"/>
    <w:rsid w:val="005A2B73"/>
    <w:rsid w:val="006237AD"/>
    <w:rsid w:val="006245EB"/>
    <w:rsid w:val="006706F1"/>
    <w:rsid w:val="006A46F0"/>
    <w:rsid w:val="006B54FC"/>
    <w:rsid w:val="007069C0"/>
    <w:rsid w:val="0075081F"/>
    <w:rsid w:val="00762B79"/>
    <w:rsid w:val="007A5A6B"/>
    <w:rsid w:val="00827120"/>
    <w:rsid w:val="008533CF"/>
    <w:rsid w:val="00856A9F"/>
    <w:rsid w:val="008819C7"/>
    <w:rsid w:val="008B5ED2"/>
    <w:rsid w:val="008C0A71"/>
    <w:rsid w:val="008D16F5"/>
    <w:rsid w:val="008F7530"/>
    <w:rsid w:val="00A30BEE"/>
    <w:rsid w:val="00A83409"/>
    <w:rsid w:val="00B44A06"/>
    <w:rsid w:val="00B54AD1"/>
    <w:rsid w:val="00B71F82"/>
    <w:rsid w:val="00BD1A42"/>
    <w:rsid w:val="00CA1158"/>
    <w:rsid w:val="00CC3403"/>
    <w:rsid w:val="00D0778B"/>
    <w:rsid w:val="00D45773"/>
    <w:rsid w:val="00D667A6"/>
    <w:rsid w:val="00E43DFC"/>
    <w:rsid w:val="00E66D04"/>
    <w:rsid w:val="00E72F47"/>
    <w:rsid w:val="00EB53E1"/>
    <w:rsid w:val="00EE41FF"/>
    <w:rsid w:val="00FA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0A123C"/>
  <w15:chartTrackingRefBased/>
  <w15:docId w15:val="{6D41C952-A5DC-44C6-A3A6-7AD4C457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43DFC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0947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947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66D0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A5A6B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5A2B73"/>
    <w:rPr>
      <w:sz w:val="24"/>
      <w:szCs w:val="24"/>
      <w:lang w:val="en-US" w:eastAsia="en-US"/>
    </w:rPr>
  </w:style>
  <w:style w:type="character" w:customStyle="1" w:styleId="wacimagecontainer">
    <w:name w:val="wacimagecontainer"/>
    <w:basedOn w:val="DefaultParagraphFont"/>
    <w:rsid w:val="00CA1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ab370-9f39-49dd-8151-617fc9fc20f5" xsi:nil="true"/>
    <lcf76f155ced4ddcb4097134ff3c332f xmlns="6dd7f620-1b2e-40a0-8827-b3c7dc291c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2CA2DD75A4C438D0B903A106FD7A4" ma:contentTypeVersion="11" ma:contentTypeDescription="Create a new document." ma:contentTypeScope="" ma:versionID="33801ae9790d2ba0ad58b92bce8fcaa0">
  <xsd:schema xmlns:xsd="http://www.w3.org/2001/XMLSchema" xmlns:xs="http://www.w3.org/2001/XMLSchema" xmlns:p="http://schemas.microsoft.com/office/2006/metadata/properties" xmlns:ns2="6dd7f620-1b2e-40a0-8827-b3c7dc291cce" xmlns:ns3="11dab370-9f39-49dd-8151-617fc9fc20f5" targetNamespace="http://schemas.microsoft.com/office/2006/metadata/properties" ma:root="true" ma:fieldsID="f4fd5ade7cc67201725053371bdc970b" ns2:_="" ns3:_="">
    <xsd:import namespace="6dd7f620-1b2e-40a0-8827-b3c7dc291cce"/>
    <xsd:import namespace="11dab370-9f39-49dd-8151-617fc9fc2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f620-1b2e-40a0-8827-b3c7dc291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b9e993-eb5a-40bc-bfaf-d25b58452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b370-9f39-49dd-8151-617fc9fc20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71696c-e7c9-40c9-991f-dcfda2b94346}" ma:internalName="TaxCatchAll" ma:showField="CatchAllData" ma:web="11dab370-9f39-49dd-8151-617fc9fc2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1307F-FE27-46A2-B9F2-163033A31B70}">
  <ds:schemaRefs>
    <ds:schemaRef ds:uri="http://www.w3.org/XML/1998/namespace"/>
    <ds:schemaRef ds:uri="6dd7f620-1b2e-40a0-8827-b3c7dc291cce"/>
    <ds:schemaRef ds:uri="http://purl.org/dc/terms/"/>
    <ds:schemaRef ds:uri="11dab370-9f39-49dd-8151-617fc9fc20f5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440D92B-124C-4E2C-83B0-21F07239A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06748-3865-4119-8E3B-D1DC9F4FC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7f620-1b2e-40a0-8827-b3c7dc291cce"/>
    <ds:schemaRef ds:uri="11dab370-9f39-49dd-8151-617fc9fc2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Mango</vt:lpstr>
    </vt:vector>
  </TitlesOfParts>
  <Company> 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Mango</dc:title>
  <dc:subject/>
  <dc:creator>Home</dc:creator>
  <cp:keywords/>
  <dc:description/>
  <cp:lastModifiedBy>Krystal Gay</cp:lastModifiedBy>
  <cp:revision>4</cp:revision>
  <cp:lastPrinted>2007-03-21T22:42:00Z</cp:lastPrinted>
  <dcterms:created xsi:type="dcterms:W3CDTF">2018-08-08T22:47:00Z</dcterms:created>
  <dcterms:modified xsi:type="dcterms:W3CDTF">2025-01-22T05:14:00Z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0x010100B8F2CA2DD75A4C438D0B903A106FD7A4</vt:lpwstr>
  </property>
  <property fmtid="{D5CDD505-2E9C-101B-9397-08002B2CF9AE}" pid="3" name="MediaServiceImageTags">
    <vt:lpwstr/>
  </property>
</Properties>
</file>